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D8" w:rsidRDefault="00AC3DD8" w:rsidP="00AC3D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GR9677 1-10</w:t>
      </w:r>
    </w:p>
    <w:p w:rsidR="00ED3F20" w:rsidRDefault="00ED3F20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1275" cy="1971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2325" cy="21145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4616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battery is out we have a cap discharging (decay) through R alone.  Answer B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22383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13725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8B736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opposes battery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here—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RHR.</w:t>
      </w:r>
    </w:p>
    <w:p w:rsidR="008B7366" w:rsidRDefault="008B7366" w:rsidP="00785D93">
      <w:pPr>
        <w:rPr>
          <w:rFonts w:ascii="Times New Roman" w:hAnsi="Times New Roman" w:cs="Times New Roman"/>
          <w:sz w:val="24"/>
          <w:szCs w:val="24"/>
        </w:rPr>
      </w:pPr>
    </w:p>
    <w:p w:rsidR="008B7366" w:rsidRDefault="008B736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(5-150*0.01)/10 ohms=0.35A     answer B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16450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8B736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elements of charge are a distance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(R^2+x^2)    Answer B.</w:t>
      </w:r>
    </w:p>
    <w:p w:rsidR="008B7366" w:rsidRDefault="008B7366" w:rsidP="00785D93">
      <w:pPr>
        <w:rPr>
          <w:rFonts w:ascii="Times New Roman" w:hAnsi="Times New Roman" w:cs="Times New Roman"/>
          <w:sz w:val="24"/>
          <w:szCs w:val="24"/>
        </w:rPr>
      </w:pPr>
    </w:p>
    <w:p w:rsidR="008B7366" w:rsidRDefault="008B736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magnitude of E field is given by part D   </w:t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x/distance is the appropriate trig function. 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61936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8B736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answer for D above.  Force =q*answer in D above.      For small x, this must act like mass on spring.    Q*answer in d   =</w:t>
      </w:r>
      <w:proofErr w:type="spellStart"/>
      <w:r>
        <w:rPr>
          <w:rFonts w:ascii="Times New Roman" w:hAnsi="Times New Roman" w:cs="Times New Roman"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D87ECF">
        <w:rPr>
          <w:rFonts w:ascii="Times New Roman" w:hAnsi="Times New Roman" w:cs="Times New Roman"/>
          <w:sz w:val="24"/>
          <w:szCs w:val="24"/>
        </w:rPr>
        <w:t>Cancel the x to identify k.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D87ECF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Omega =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k/m)   drop x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since R&gt;&gt;x.  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71875" cy="382905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Pr="00D87ECF" w:rsidRDefault="00AC3DD8" w:rsidP="00785D9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C3DD8" w:rsidRDefault="00D87ECF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Without air resistance A would be the answer.   That provides the inward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force. </w:t>
      </w: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 with air resistance the road must cancel out the drag force, so FC plus </w:t>
      </w:r>
      <w:proofErr w:type="gramStart"/>
      <w:r>
        <w:rPr>
          <w:rFonts w:ascii="Times New Roman" w:hAnsi="Times New Roman" w:cs="Times New Roman"/>
          <w:sz w:val="24"/>
          <w:szCs w:val="24"/>
        </w:rPr>
        <w:t>Fair,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answer FB---answer B. </w:t>
      </w: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3325" cy="353377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change in KE, so all work done by the Earth to pull down, must be dissipated by friction work (since none goes to KE).   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mgh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B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D87ECF" w:rsidRDefault="00D87ECF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3325" cy="337185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942128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solve conservation of momentum and KE.</w:t>
      </w:r>
      <w:proofErr w:type="gramEnd"/>
    </w:p>
    <w:p w:rsidR="00AC3DD8" w:rsidRDefault="00942128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V1(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bot</w:t>
      </w:r>
      <w:proofErr w:type="spellEnd"/>
      <w:r>
        <w:rPr>
          <w:rFonts w:ascii="Times New Roman" w:hAnsi="Times New Roman" w:cs="Times New Roman"/>
          <w:sz w:val="24"/>
          <w:szCs w:val="24"/>
        </w:rPr>
        <w:t>)=</w:t>
      </w:r>
      <w:proofErr w:type="spell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(2gh)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M*</w:t>
      </w:r>
      <w:proofErr w:type="gramStart"/>
      <w:r>
        <w:rPr>
          <w:rFonts w:ascii="Times New Roman" w:hAnsi="Times New Roman" w:cs="Times New Roman"/>
          <w:sz w:val="24"/>
          <w:szCs w:val="24"/>
        </w:rPr>
        <w:t>V1(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bot</w:t>
      </w:r>
      <w:proofErr w:type="spellEnd"/>
      <w:r>
        <w:rPr>
          <w:rFonts w:ascii="Times New Roman" w:hAnsi="Times New Roman" w:cs="Times New Roman"/>
          <w:sz w:val="24"/>
          <w:szCs w:val="24"/>
        </w:rPr>
        <w:t>)=   ---M V1+(2M)V2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1(</w:t>
      </w:r>
      <w:proofErr w:type="spellStart"/>
      <w:r>
        <w:rPr>
          <w:rFonts w:ascii="Times New Roman" w:hAnsi="Times New Roman" w:cs="Times New Roman"/>
          <w:sz w:val="24"/>
          <w:szCs w:val="24"/>
        </w:rPr>
        <w:t>bot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</w:rPr>
        <w:t>KE1+KE 2</w:t>
      </w: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6E33D7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eqs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2unknowns,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back to finding height.   No way </w:t>
      </w:r>
      <w:proofErr w:type="gramStart"/>
      <w:r>
        <w:rPr>
          <w:rFonts w:ascii="Times New Roman" w:hAnsi="Times New Roman" w:cs="Times New Roman"/>
          <w:sz w:val="24"/>
          <w:szCs w:val="24"/>
        </w:rPr>
        <w:t>I would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spend this time –unless I come back to it. 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86175" cy="1790700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Damping makes the system return slower.  </w:t>
      </w:r>
      <w:proofErr w:type="gramStart"/>
      <w:r>
        <w:rPr>
          <w:rFonts w:ascii="Times New Roman" w:hAnsi="Times New Roman" w:cs="Times New Roman"/>
          <w:sz w:val="24"/>
          <w:szCs w:val="24"/>
        </w:rPr>
        <w:t>Longer 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Answer A.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Sketch exponential damping.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Peaks with higher amplitude are shifted to left more than the peaks with smaller amplitude----so timing between each is larger.  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00425" cy="1771650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Longest wavelength is smallest energy.  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Lyman </w:t>
      </w:r>
      <w:r w:rsidR="00453869">
        <w:rPr>
          <w:rFonts w:ascii="Times New Roman" w:hAnsi="Times New Roman" w:cs="Times New Roman"/>
          <w:sz w:val="24"/>
          <w:szCs w:val="24"/>
        </w:rPr>
        <w:t>n=2 to n=1.</w:t>
      </w:r>
    </w:p>
    <w:p w:rsidR="00453869" w:rsidRDefault="00453869" w:rsidP="00785D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n=3 to n=2</w:t>
      </w:r>
    </w:p>
    <w:p w:rsidR="00453869" w:rsidRDefault="00453869" w:rsidP="00785D93">
      <w:pPr>
        <w:rPr>
          <w:rFonts w:ascii="Times New Roman" w:hAnsi="Times New Roman" w:cs="Times New Roman"/>
          <w:sz w:val="24"/>
          <w:szCs w:val="24"/>
        </w:rPr>
      </w:pPr>
    </w:p>
    <w:p w:rsidR="00453869" w:rsidRDefault="004538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 of energies is (1/2^2-1/1^2)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1/3^2-1/2^2)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4538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Invert for wavelengths.   Answer A.   Do it. </w:t>
      </w: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6E33D7" w:rsidRDefault="006E33D7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71875" cy="2381250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4538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Inner bound electrons have x ray energies.  Answer B. </w:t>
      </w: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p w:rsidR="00AC3DD8" w:rsidRPr="00785D93" w:rsidRDefault="00AC3DD8" w:rsidP="00785D93">
      <w:pPr>
        <w:rPr>
          <w:rFonts w:ascii="Times New Roman" w:hAnsi="Times New Roman" w:cs="Times New Roman"/>
          <w:sz w:val="24"/>
          <w:szCs w:val="24"/>
        </w:rPr>
      </w:pPr>
    </w:p>
    <w:sectPr w:rsidR="00AC3DD8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DD8"/>
    <w:rsid w:val="00453869"/>
    <w:rsid w:val="00520051"/>
    <w:rsid w:val="006E33D7"/>
    <w:rsid w:val="00785D93"/>
    <w:rsid w:val="008B717A"/>
    <w:rsid w:val="008B7366"/>
    <w:rsid w:val="00942128"/>
    <w:rsid w:val="009E383D"/>
    <w:rsid w:val="00A6628D"/>
    <w:rsid w:val="00AC3DD8"/>
    <w:rsid w:val="00D87ECF"/>
    <w:rsid w:val="00E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2</cp:revision>
  <dcterms:created xsi:type="dcterms:W3CDTF">2013-10-15T14:31:00Z</dcterms:created>
  <dcterms:modified xsi:type="dcterms:W3CDTF">2013-10-15T14:31:00Z</dcterms:modified>
</cp:coreProperties>
</file>